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B25093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proofErr w:type="gramEnd"/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B25093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B25093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proofErr w:type="gramStart"/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proofErr w:type="gramEnd"/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B25093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B25093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4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Default="00566C7C">
                  <w:pPr>
                    <w:pStyle w:val="BodyTex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4667B0CE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</w:t>
      </w:r>
      <w:proofErr w:type="spellStart"/>
      <w:r w:rsidRPr="00995A73">
        <w:rPr>
          <w:color w:val="231F20"/>
          <w:sz w:val="18"/>
          <w:szCs w:val="18"/>
        </w:rPr>
        <w:t>elif</w:t>
      </w:r>
      <w:proofErr w:type="spellEnd"/>
      <w:r w:rsidRPr="00995A73">
        <w:rPr>
          <w:color w:val="231F20"/>
          <w:sz w:val="18"/>
          <w:szCs w:val="18"/>
        </w:rPr>
        <w:t xml:space="preserve"> nines == ‘Yes’ %}</w:t>
      </w:r>
    </w:p>
    <w:p w14:paraId="3DECE2C7" w14:textId="551AAE19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Court Term </w:t>
      </w:r>
      <w:proofErr w:type="gramStart"/>
      <w:r w:rsidRPr="00995A73">
        <w:rPr>
          <w:color w:val="231F20"/>
          <w:sz w:val="18"/>
          <w:szCs w:val="18"/>
        </w:rPr>
        <w:t>{{ serial</w:t>
      </w:r>
      <w:proofErr w:type="gramEnd"/>
      <w:r w:rsidRPr="00995A73">
        <w:rPr>
          <w:color w:val="231F20"/>
          <w:sz w:val="18"/>
          <w:szCs w:val="18"/>
        </w:rPr>
        <w:t>[:2] }}, {{ serial[2:-5] }}</w:t>
      </w:r>
    </w:p>
    <w:p w14:paraId="6F989085" w14:textId="7B95D37D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&amp; No. </w:t>
      </w:r>
      <w:proofErr w:type="gramStart"/>
      <w:r w:rsidRPr="00995A73">
        <w:rPr>
          <w:color w:val="231F20"/>
          <w:sz w:val="18"/>
          <w:szCs w:val="18"/>
        </w:rPr>
        <w:t>{{ serial</w:t>
      </w:r>
      <w:proofErr w:type="gramEnd"/>
      <w:r w:rsidRPr="00995A73">
        <w:rPr>
          <w:color w:val="231F20"/>
          <w:sz w:val="18"/>
          <w:szCs w:val="18"/>
        </w:rPr>
        <w:t>[-5:]  }}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Case No. </w:t>
      </w:r>
      <w:proofErr w:type="gramStart"/>
      <w:r w:rsidRPr="00995A73">
        <w:rPr>
          <w:color w:val="231F20"/>
          <w:sz w:val="18"/>
          <w:szCs w:val="18"/>
        </w:rPr>
        <w:t>{{ serial</w:t>
      </w:r>
      <w:proofErr w:type="gramEnd"/>
      <w:r w:rsidRPr="00995A73">
        <w:rPr>
          <w:color w:val="231F20"/>
          <w:sz w:val="18"/>
          <w:szCs w:val="18"/>
        </w:rPr>
        <w:t xml:space="preserve">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 xml:space="preserve">Party: </w:t>
      </w:r>
      <w:proofErr w:type="gramStart"/>
      <w:r w:rsidRPr="0064091D">
        <w:rPr>
          <w:color w:val="221F1F"/>
          <w:sz w:val="18"/>
          <w:szCs w:val="18"/>
        </w:rPr>
        <w:t>{{ plaintiffname</w:t>
      </w:r>
      <w:proofErr w:type="gramEnd"/>
      <w:r w:rsidRPr="0064091D">
        <w:rPr>
          <w:color w:val="221F1F"/>
          <w:sz w:val="18"/>
          <w:szCs w:val="18"/>
        </w:rPr>
        <w:t>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03EBEFFF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Default Judgment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</w:t>
            </w:r>
            <w:proofErr w:type="gramStart"/>
            <w:r>
              <w:rPr>
                <w:i/>
                <w:color w:val="221F1F"/>
                <w:sz w:val="16"/>
              </w:rPr>
              <w:t>see</w:t>
            </w:r>
            <w:proofErr w:type="gramEnd"/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4F9F278B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PTODJ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66C4E96F" w14:textId="77777777" w:rsidR="00EC28BE" w:rsidRDefault="00C963DD" w:rsidP="00F5059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2B3C3CF7" w14:textId="77777777" w:rsidR="00EC28BE" w:rsidRDefault="00C963DD" w:rsidP="00F50593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40FB89F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6DD330C9" w14:textId="606267DD" w:rsidR="00F50593" w:rsidRPr="00F50593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 w:rsidR="00F50593" w:rsidRPr="00F50593">
              <w:rPr>
                <w:color w:val="221F1F"/>
                <w:sz w:val="16"/>
                <w:u w:color="221F1F"/>
              </w:rPr>
              <w:t>N/A</w:t>
            </w:r>
            <w:r w:rsidRPr="00F50593">
              <w:rPr>
                <w:color w:val="221F1F"/>
                <w:sz w:val="16"/>
              </w:rPr>
              <w:t xml:space="preserve"> 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0CE80E4A" w14:textId="75E85A0A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3D78ECA6" w14:textId="68F6AE28" w:rsidR="00EC28BE" w:rsidRDefault="00B25093" w:rsidP="00C83737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83737">
              <w:rPr>
                <w:color w:val="221F1F"/>
                <w:sz w:val="16"/>
              </w:rPr>
              <w:t xml:space="preserve"> </w:t>
            </w:r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593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631B65E2" w14:textId="177721FB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2D20772E" w14:textId="4D63F2AB" w:rsidR="00EC28BE" w:rsidRDefault="00C963DD" w:rsidP="00F50593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</w:t>
            </w:r>
            <w:r w:rsidR="00F50593">
              <w:rPr>
                <w:color w:val="221F1F"/>
                <w:spacing w:val="-1"/>
                <w:sz w:val="16"/>
              </w:rPr>
              <w:t>N/A</w:t>
            </w:r>
            <w:r>
              <w:rPr>
                <w:color w:val="221F1F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C83737">
              <w:rPr>
                <w:color w:val="221F1F"/>
                <w:spacing w:val="-3"/>
                <w:sz w:val="16"/>
              </w:rPr>
              <w:t>N/A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188DEA6" w14:textId="39110D51" w:rsidR="00EC28BE" w:rsidRDefault="00B25093" w:rsidP="00C83737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593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0AD2765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proofErr w:type="gramStart"/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proofErr w:type="gramEnd"/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71216D5" w14:textId="28CB4819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1C02CA9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221C058" w14:textId="2A7703AA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53DCB52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551D7F90" w14:textId="2512ED5C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67B3A993" w14:textId="4518A4AD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  <w:r w:rsidR="00F50593">
              <w:rPr>
                <w:b/>
                <w:color w:val="221F1F"/>
                <w:sz w:val="16"/>
              </w:rPr>
              <w:t>: Ejectment</w:t>
            </w:r>
          </w:p>
          <w:p w14:paraId="727D6CAD" w14:textId="6EC11243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</w:t>
            </w:r>
            <w:r w:rsidR="00F50593">
              <w:rPr>
                <w:color w:val="221F1F"/>
                <w:spacing w:val="-1"/>
                <w:sz w:val="16"/>
              </w:rPr>
              <w:t xml:space="preserve"> </w:t>
            </w:r>
            <w:proofErr w:type="gramStart"/>
            <w:r w:rsidR="00F50593">
              <w:rPr>
                <w:color w:val="221F1F"/>
                <w:spacing w:val="-1"/>
                <w:sz w:val="16"/>
              </w:rPr>
              <w:t xml:space="preserve">{{ </w:t>
            </w:r>
            <w:proofErr w:type="spellStart"/>
            <w:r w:rsidR="00F50593"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proofErr w:type="gramEnd"/>
            <w:r w:rsidR="00F50593"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(Name, </w:t>
            </w:r>
            <w:proofErr w:type="gramStart"/>
            <w:r>
              <w:rPr>
                <w:sz w:val="16"/>
              </w:rPr>
              <w:t>address</w:t>
            </w:r>
            <w:proofErr w:type="gramEnd"/>
            <w:r>
              <w:rPr>
                <w:sz w:val="16"/>
              </w:rPr>
              <w:t xml:space="preserve">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376D9AB9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defendantserve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77777777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209E704B" w14:textId="72B4A371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defendantserve</w:t>
            </w:r>
            <w:proofErr w:type="gramEnd"/>
            <w:r>
              <w:rPr>
                <w:sz w:val="16"/>
              </w:rPr>
              <w:t>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</w:t>
            </w:r>
            <w:proofErr w:type="gramStart"/>
            <w:r>
              <w:rPr>
                <w:sz w:val="16"/>
              </w:rPr>
              <w:t xml:space="preserve">endif </w:t>
            </w:r>
            <w:r w:rsidR="002E444F">
              <w:rPr>
                <w:sz w:val="16"/>
              </w:rPr>
              <w:t xml:space="preserve"> %</w:t>
            </w:r>
            <w:proofErr w:type="gramEnd"/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38A87069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2 %}</w:t>
            </w:r>
          </w:p>
          <w:p w14:paraId="2A448A1B" w14:textId="18D0CFA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defendantserve</w:t>
            </w:r>
            <w:proofErr w:type="gramEnd"/>
            <w:r>
              <w:rPr>
                <w:sz w:val="16"/>
              </w:rPr>
              <w:t>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>
              <w:rPr>
                <w:sz w:val="16"/>
              </w:rPr>
              <w:t>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>
              <w:rPr>
                <w:sz w:val="16"/>
              </w:rPr>
              <w:t>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proofErr w:type="gramStart"/>
      <w:r w:rsidR="00F50593" w:rsidRPr="006C73A5">
        <w:rPr>
          <w:sz w:val="24"/>
          <w:szCs w:val="12"/>
        </w:rPr>
        <w:t>{{ signature</w:t>
      </w:r>
      <w:proofErr w:type="gramEnd"/>
      <w:r w:rsidR="00F50593" w:rsidRPr="006C73A5">
        <w:rPr>
          <w:sz w:val="24"/>
          <w:szCs w:val="12"/>
        </w:rPr>
        <w:t>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In</w:t>
            </w:r>
            <w:proofErr w:type="gramEnd"/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 xml:space="preserve">PARTIES. The filing parties shall set forth the name, address and telephone number of all counsel of record and unrepresented </w:t>
      </w:r>
      <w:proofErr w:type="gramStart"/>
      <w:r w:rsidRPr="00571417">
        <w:rPr>
          <w:sz w:val="14"/>
          <w:szCs w:val="20"/>
        </w:rPr>
        <w:t>parties, and</w:t>
      </w:r>
      <w:proofErr w:type="gramEnd"/>
      <w:r w:rsidRPr="00571417">
        <w:rPr>
          <w:sz w:val="14"/>
          <w:szCs w:val="20"/>
        </w:rPr>
        <w:t xml:space="preserve">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</w:t>
      </w:r>
      <w:proofErr w:type="gramStart"/>
      <w:r w:rsidRPr="00571417">
        <w:rPr>
          <w:spacing w:val="-1"/>
          <w:sz w:val="14"/>
          <w:szCs w:val="20"/>
        </w:rPr>
        <w:t>Response</w:t>
      </w:r>
      <w:proofErr w:type="gramEnd"/>
      <w:r w:rsidRPr="00571417">
        <w:rPr>
          <w:spacing w:val="-1"/>
          <w:sz w:val="14"/>
          <w:szCs w:val="20"/>
        </w:rPr>
        <w:t xml:space="preserve">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proofErr w:type="gramStart"/>
      <w:r w:rsidRPr="00571417">
        <w:rPr>
          <w:b/>
          <w:sz w:val="16"/>
          <w:szCs w:val="20"/>
        </w:rPr>
        <w:t>From</w:t>
      </w:r>
      <w:proofErr w:type="gramEnd"/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8093A26" w14:textId="77777777" w:rsidR="00995A73" w:rsidRDefault="00F5059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995A73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995A73">
              <w:rPr>
                <w:color w:val="231F20"/>
                <w:sz w:val="24"/>
                <w:szCs w:val="24"/>
              </w:rPr>
              <w:t>nines ==</w:t>
            </w:r>
            <w:r w:rsidR="00995A73" w:rsidRPr="00004415">
              <w:rPr>
                <w:color w:val="231F20"/>
                <w:sz w:val="24"/>
                <w:szCs w:val="24"/>
              </w:rPr>
              <w:t xml:space="preserve"> </w:t>
            </w:r>
            <w:r w:rsidR="00995A73">
              <w:rPr>
                <w:color w:val="231F20"/>
                <w:sz w:val="24"/>
                <w:szCs w:val="24"/>
              </w:rPr>
              <w:t>‘No’</w:t>
            </w:r>
            <w:r w:rsidR="00995A73" w:rsidRPr="00004415">
              <w:rPr>
                <w:color w:val="231F20"/>
                <w:sz w:val="24"/>
                <w:szCs w:val="24"/>
              </w:rPr>
              <w:t>%}</w:t>
            </w:r>
            <w:r w:rsidR="00995A73" w:rsidRPr="00E2690F">
              <w:rPr>
                <w:sz w:val="24"/>
                <w:szCs w:val="28"/>
              </w:rPr>
              <w:t xml:space="preserve"> </w:t>
            </w:r>
          </w:p>
          <w:p w14:paraId="650877E1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0EBD5CC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>
              <w:rPr>
                <w:sz w:val="24"/>
                <w:szCs w:val="28"/>
              </w:rPr>
              <w:t>______, ______</w:t>
            </w:r>
          </w:p>
          <w:p w14:paraId="4275AB88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74251A1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>
              <w:rPr>
                <w:spacing w:val="1"/>
                <w:sz w:val="24"/>
                <w:szCs w:val="28"/>
              </w:rPr>
              <w:t>_______</w:t>
            </w:r>
          </w:p>
          <w:p w14:paraId="0642636F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BED59EA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1B9F2F84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44EE95B2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FF1B717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4709B6A3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5AB0576A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A16734C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0A51F2C5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4DB1FF9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656653F8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1B039FF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ADAA81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2172D98D" w:rsidR="00F50593" w:rsidRPr="00F5059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481AE606" w14:textId="77777777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>
        <w:rPr>
          <w:spacing w:val="-8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4AF75D01" w14:textId="77777777" w:rsidR="00EC28BE" w:rsidRDefault="00B25093">
      <w:pPr>
        <w:pStyle w:val="BodyText"/>
        <w:spacing w:before="8"/>
        <w:rPr>
          <w:sz w:val="19"/>
        </w:rPr>
      </w:pPr>
      <w:r>
        <w:pict w14:anchorId="5D9BD375">
          <v:rect id="docshape11" o:spid="_x0000_s1063" style="position:absolute;margin-left:63.95pt;margin-top:12.55pt;width:468.1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0EB7CDA0" w14:textId="77777777" w:rsidR="00EC28BE" w:rsidRDefault="00C963DD">
      <w:pPr>
        <w:tabs>
          <w:tab w:val="left" w:pos="1699"/>
        </w:tabs>
        <w:spacing w:before="150" w:line="360" w:lineRule="auto"/>
        <w:ind w:left="979" w:right="1364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>
        <w:rPr>
          <w:spacing w:val="-57"/>
          <w:sz w:val="24"/>
        </w:rPr>
        <w:t xml:space="preserve">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B25093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7F4B5F24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98DF698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639EB47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703D644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93FAF85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6B3D395C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6CE7988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5A191AAA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020D7CF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703D0D4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486F2A6F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6BBBC0DC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1CE29E47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3CDEC211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8C7C976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3388920E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957E2ED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BA96EA5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0E0693E6" w:rsidR="00F50593" w:rsidRPr="00F5059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77777777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7F1BBAB9" w14:textId="77777777" w:rsidR="00EC28BE" w:rsidRDefault="00B25093">
      <w:pPr>
        <w:tabs>
          <w:tab w:val="left" w:pos="10395"/>
        </w:tabs>
        <w:spacing w:line="360" w:lineRule="auto"/>
        <w:ind w:left="979" w:right="731" w:firstLine="9362"/>
        <w:rPr>
          <w:sz w:val="24"/>
        </w:rPr>
      </w:pPr>
      <w:r>
        <w:pict w14:anchorId="472E688D">
          <v:rect id="docshape17" o:spid="_x0000_s1057" style="position:absolute;left:0;text-align:left;margin-left:63.95pt;margin-top:12.5pt;width:468.1pt;height:.6pt;z-index:-16431616;mso-position-horizontal-relative:page" fillcolor="black" stroked="f">
            <w10:wrap anchorx="page"/>
          </v:rect>
        </w:pic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and</w:t>
      </w:r>
      <w:r w:rsidR="00C963DD">
        <w:rPr>
          <w:spacing w:val="-57"/>
          <w:sz w:val="24"/>
        </w:rPr>
        <w:t xml:space="preserve">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Motion/Petition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2"/>
          <w:sz w:val="24"/>
        </w:rPr>
        <w:t xml:space="preserve"> </w:t>
      </w:r>
      <w:r w:rsidR="00C963DD">
        <w:rPr>
          <w:sz w:val="24"/>
          <w:u w:val="single"/>
        </w:rPr>
        <w:t xml:space="preserve"> </w:t>
      </w:r>
      <w:r w:rsidR="00C963DD">
        <w:rPr>
          <w:sz w:val="24"/>
          <w:u w:val="single"/>
        </w:rPr>
        <w:tab/>
      </w:r>
    </w:p>
    <w:p w14:paraId="65D73CF2" w14:textId="77777777" w:rsidR="00EC28BE" w:rsidRDefault="00C963DD">
      <w:pPr>
        <w:tabs>
          <w:tab w:val="left" w:pos="1699"/>
        </w:tabs>
        <w:spacing w:before="1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0D4A05EE" w14:textId="77777777" w:rsidR="00EC28BE" w:rsidRDefault="00EC28BE">
      <w:pPr>
        <w:pStyle w:val="BodyText"/>
        <w:rPr>
          <w:sz w:val="20"/>
        </w:rPr>
      </w:pPr>
    </w:p>
    <w:p w14:paraId="6BD23228" w14:textId="77777777" w:rsidR="00EC28BE" w:rsidRDefault="00B25093">
      <w:pPr>
        <w:pStyle w:val="BodyText"/>
        <w:spacing w:before="9"/>
        <w:rPr>
          <w:sz w:val="11"/>
        </w:rPr>
      </w:pPr>
      <w:r>
        <w:pict w14:anchorId="5A6DC801">
          <v:rect id="docshape18" o:spid="_x0000_s1056" style="position:absolute;margin-left:63.95pt;margin-top:8pt;width:468.1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9DB194C" w14:textId="77777777" w:rsidR="00EC28BE" w:rsidRDefault="00EC28BE">
      <w:pPr>
        <w:pStyle w:val="BodyText"/>
        <w:rPr>
          <w:sz w:val="20"/>
        </w:rPr>
      </w:pPr>
    </w:p>
    <w:p w14:paraId="656660AF" w14:textId="77777777" w:rsidR="00EC28BE" w:rsidRDefault="00B25093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B25093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B25093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B25093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D966856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E2D92F1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456B1060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>
              <w:rPr>
                <w:sz w:val="24"/>
                <w:szCs w:val="28"/>
              </w:rPr>
              <w:t>______, ______</w:t>
            </w:r>
          </w:p>
          <w:p w14:paraId="37601123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7B7E3285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>
              <w:rPr>
                <w:spacing w:val="1"/>
                <w:sz w:val="24"/>
                <w:szCs w:val="28"/>
              </w:rPr>
              <w:t>_______</w:t>
            </w:r>
          </w:p>
          <w:p w14:paraId="33650B1C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667EF23" w14:textId="74663F7B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1C4DF3E0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759189E6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B643F3A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FDA8BE1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7E3521A8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7593206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3E10419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A66E67C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18A4EDC1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A41BC44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6E02431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2FD93B14" w:rsidR="00F50593" w:rsidRPr="00F5059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B25093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3614FC3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73DB439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3537B404" w14:textId="1EF663D6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="00995A73">
              <w:rPr>
                <w:sz w:val="24"/>
                <w:szCs w:val="28"/>
              </w:rPr>
              <w:t>______, ______</w:t>
            </w:r>
          </w:p>
          <w:p w14:paraId="3501D7F8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2C708C2" w14:textId="2A86A2E9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 w:rsidR="00995A73">
              <w:rPr>
                <w:spacing w:val="1"/>
                <w:sz w:val="24"/>
                <w:szCs w:val="28"/>
              </w:rPr>
              <w:t>_______</w:t>
            </w:r>
          </w:p>
          <w:p w14:paraId="0A24804B" w14:textId="355A60D7" w:rsidR="00995A73" w:rsidRDefault="00995A7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741D64B" w14:textId="16556FD8" w:rsidR="00995A73" w:rsidRDefault="00995A7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48A7AEC7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63E8D9E3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6FBD23F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5BDB399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499FC009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1096EFBD" w14:textId="5286F21B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E02CEAD" w14:textId="6CBF86A8" w:rsidR="00995A73" w:rsidRDefault="00995A7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977F0AB" w14:textId="1EC945C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32B7C206" w14:textId="74F22178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E9B30F4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2B1D323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77777777" w:rsidR="00F50593" w:rsidRP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B25093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 xml:space="preserve">1¶ </w:t>
                            </w:r>
                            <w:proofErr w:type="gramStart"/>
                            <w:r>
                              <w:t>{{ paragraph</w:t>
                            </w:r>
                            <w:proofErr w:type="gramEnd"/>
                            <w:r>
                              <w:t>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 xml:space="preserve">1¶ </w:t>
                      </w:r>
                      <w:proofErr w:type="gramStart"/>
                      <w:r>
                        <w:t>{{ paragraph</w:t>
                      </w:r>
                      <w:proofErr w:type="gramEnd"/>
                      <w:r>
                        <w:t>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43DF4993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</w:t>
      </w:r>
      <w:proofErr w:type="gramStart"/>
      <w:r w:rsidR="00CA3948">
        <w:t>{{ plaintiffname</w:t>
      </w:r>
      <w:proofErr w:type="gramEnd"/>
      <w:r w:rsidR="00CA3948">
        <w:t>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proofErr w:type="gramStart"/>
      <w:r>
        <w:t>{{ plaintiffname</w:t>
      </w:r>
      <w:proofErr w:type="gramEnd"/>
      <w:r>
        <w:t>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</w:t>
      </w:r>
      <w:proofErr w:type="gramStart"/>
      <w:r>
        <w:rPr>
          <w:sz w:val="20"/>
        </w:rPr>
        <w:t>{{ signature</w:t>
      </w:r>
      <w:proofErr w:type="gramEnd"/>
      <w:r>
        <w:rPr>
          <w:sz w:val="20"/>
        </w:rPr>
        <w:t>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599741C6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</w:t>
      </w:r>
      <w:proofErr w:type="gramStart"/>
      <w:r w:rsidR="00C25852">
        <w:t>{{ plaintiffname</w:t>
      </w:r>
      <w:proofErr w:type="gramEnd"/>
      <w:r w:rsidR="00C25852">
        <w:t xml:space="preserve">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 w:rsidR="00055750" w:rsidRPr="00055750">
        <w:t>{% if</w:t>
      </w:r>
      <w:r w:rsidR="00BC7693">
        <w:t xml:space="preserve"> </w:t>
      </w:r>
      <w:proofErr w:type="spellStart"/>
      <w:r w:rsidR="00BC7693">
        <w:t>servetimes</w:t>
      </w:r>
      <w:proofErr w:type="spellEnd"/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proofErr w:type="spellStart"/>
      <w:r w:rsidR="00BC7693">
        <w:t>servetimes</w:t>
      </w:r>
      <w:proofErr w:type="spellEnd"/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</w:t>
      </w:r>
      <w:r w:rsidR="002E62BD">
        <w:t>3</w:t>
      </w:r>
      <w:r w:rsidR="002E62BD">
        <w:t xml:space="preserve">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7777777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</w:t>
      </w:r>
      <w:proofErr w:type="gramStart"/>
      <w:r w:rsidR="00BF4A4C">
        <w:t>{{ defendantserve</w:t>
      </w:r>
      <w:proofErr w:type="gramEnd"/>
      <w:r w:rsidR="00BF4A4C">
        <w:t>1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</w:t>
      </w:r>
      <w:proofErr w:type="gramStart"/>
      <w:r w:rsidR="00BF4A4C">
        <w:t>{{ defendantstreetaddress</w:t>
      </w:r>
      <w:proofErr w:type="gramEnd"/>
      <w:r w:rsidR="00BF4A4C">
        <w:t>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</w:t>
      </w:r>
      <w:proofErr w:type="gramStart"/>
      <w:r w:rsidR="00BF4A4C">
        <w:t>{{ defendantcity</w:t>
      </w:r>
      <w:proofErr w:type="gramEnd"/>
      <w:r w:rsidR="00BF4A4C">
        <w:t>1 }}, {{ defendantzipcode1 }}</w:t>
      </w:r>
    </w:p>
    <w:p w14:paraId="48FBC393" w14:textId="02F488C5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r w:rsidRPr="00A50DA6">
        <w:t>servenumber</w:t>
      </w:r>
      <w:proofErr w:type="spellEnd"/>
      <w:r w:rsidRPr="00A50DA6">
        <w:t xml:space="preserve"> &gt; 1 %}</w:t>
      </w:r>
    </w:p>
    <w:p w14:paraId="7523F926" w14:textId="7253EE9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>{{ defendantserve</w:t>
      </w:r>
      <w:proofErr w:type="gramEnd"/>
      <w:r>
        <w:t>2 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>{{ defendantstreetaddress</w:t>
      </w:r>
      <w:proofErr w:type="gramEnd"/>
      <w:r>
        <w:t>2 }}</w:t>
      </w:r>
    </w:p>
    <w:p w14:paraId="2D163722" w14:textId="7DE102C1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>{{ defendantcity</w:t>
      </w:r>
      <w:proofErr w:type="gramEnd"/>
      <w:r>
        <w:t>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325B52A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r w:rsidRPr="00A50DA6">
        <w:rPr>
          <w:szCs w:val="36"/>
        </w:rPr>
        <w:t>servenumber</w:t>
      </w:r>
      <w:proofErr w:type="spellEnd"/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25A86CDB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>{{ defendantserve</w:t>
      </w:r>
      <w:proofErr w:type="gramEnd"/>
      <w:r>
        <w:t>3 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>{{ defendantstreetaddres</w:t>
      </w:r>
      <w:r w:rsidR="005C7A27">
        <w:t>s</w:t>
      </w:r>
      <w:proofErr w:type="gramEnd"/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>{{ defendantcity</w:t>
      </w:r>
      <w:proofErr w:type="gramEnd"/>
      <w:r>
        <w:t>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93A00" w14:textId="77777777" w:rsidR="00B25093" w:rsidRDefault="00B25093">
      <w:r>
        <w:separator/>
      </w:r>
    </w:p>
  </w:endnote>
  <w:endnote w:type="continuationSeparator" w:id="0">
    <w:p w14:paraId="427F7217" w14:textId="77777777" w:rsidR="00B25093" w:rsidRDefault="00B25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114B2" w14:textId="77777777" w:rsidR="00B25093" w:rsidRDefault="00B25093">
      <w:r>
        <w:separator/>
      </w:r>
    </w:p>
  </w:footnote>
  <w:footnote w:type="continuationSeparator" w:id="0">
    <w:p w14:paraId="38363176" w14:textId="77777777" w:rsidR="00B25093" w:rsidRDefault="00B25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F6C5B"/>
    <w:rsid w:val="001D76AE"/>
    <w:rsid w:val="0020785A"/>
    <w:rsid w:val="002152A0"/>
    <w:rsid w:val="00226D2C"/>
    <w:rsid w:val="002C6D75"/>
    <w:rsid w:val="002E444F"/>
    <w:rsid w:val="002E62BD"/>
    <w:rsid w:val="00375AB9"/>
    <w:rsid w:val="003974A3"/>
    <w:rsid w:val="003A0788"/>
    <w:rsid w:val="004029EE"/>
    <w:rsid w:val="004656BE"/>
    <w:rsid w:val="004B50A3"/>
    <w:rsid w:val="00513FE6"/>
    <w:rsid w:val="00542CED"/>
    <w:rsid w:val="00566C7C"/>
    <w:rsid w:val="00571417"/>
    <w:rsid w:val="005C7A27"/>
    <w:rsid w:val="0064091D"/>
    <w:rsid w:val="0069134F"/>
    <w:rsid w:val="006A12DC"/>
    <w:rsid w:val="006C73A5"/>
    <w:rsid w:val="007C6D0F"/>
    <w:rsid w:val="007E279B"/>
    <w:rsid w:val="008231FC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25093"/>
    <w:rsid w:val="00BC7693"/>
    <w:rsid w:val="00BF4A4C"/>
    <w:rsid w:val="00C25852"/>
    <w:rsid w:val="00C83737"/>
    <w:rsid w:val="00C963DD"/>
    <w:rsid w:val="00CA3948"/>
    <w:rsid w:val="00D626E3"/>
    <w:rsid w:val="00E63B78"/>
    <w:rsid w:val="00E910D2"/>
    <w:rsid w:val="00EA0DAF"/>
    <w:rsid w:val="00EA1D01"/>
    <w:rsid w:val="00EC28BE"/>
    <w:rsid w:val="00EC3762"/>
    <w:rsid w:val="00F50593"/>
    <w:rsid w:val="00F96755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2197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2</cp:revision>
  <dcterms:created xsi:type="dcterms:W3CDTF">2021-07-14T16:29:00Z</dcterms:created>
  <dcterms:modified xsi:type="dcterms:W3CDTF">2021-07-14T16:29:00Z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